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AEB" w:rsidRDefault="008B5EA7" w:rsidP="00273DEA">
      <w:pPr>
        <w:rPr>
          <w:b/>
          <w:sz w:val="28"/>
          <w:szCs w:val="28"/>
        </w:rPr>
      </w:pPr>
      <w:r w:rsidRPr="008B5EA7">
        <w:rPr>
          <w:b/>
          <w:sz w:val="28"/>
          <w:szCs w:val="28"/>
        </w:rPr>
        <w:t>Vývoj vybraných položek rozpočtu  D 2240</w:t>
      </w:r>
      <w:r>
        <w:rPr>
          <w:b/>
          <w:sz w:val="28"/>
          <w:szCs w:val="28"/>
        </w:rPr>
        <w:t xml:space="preserve"> v tis. Kč</w:t>
      </w:r>
    </w:p>
    <w:p w:rsidR="00853B70" w:rsidRDefault="008B5EA7" w:rsidP="008B5EA7">
      <w:r>
        <w:t xml:space="preserve">období           DG      DGE       ADG     DS   účet+poj     RGN      RYLA     ICC     PR    </w:t>
      </w:r>
      <w:r w:rsidR="00853B70">
        <w:br/>
      </w:r>
    </w:p>
    <w:p w:rsidR="008B5EA7" w:rsidRDefault="008B5EA7" w:rsidP="008B5EA7">
      <w:r>
        <w:t xml:space="preserve">09/10           130      100        </w:t>
      </w:r>
      <w:proofErr w:type="spellStart"/>
      <w:r>
        <w:t>100</w:t>
      </w:r>
      <w:proofErr w:type="spellEnd"/>
      <w:r>
        <w:t xml:space="preserve">       75        80           732        150      140     780   </w:t>
      </w:r>
    </w:p>
    <w:p w:rsidR="008B5EA7" w:rsidRDefault="008B5EA7" w:rsidP="008B5EA7">
      <w:r>
        <w:t xml:space="preserve">14/15            120        90          80       120      80           780        150      112     780   </w:t>
      </w:r>
    </w:p>
    <w:p w:rsidR="008B5EA7" w:rsidRDefault="008B5EA7" w:rsidP="008B5EA7">
      <w:r>
        <w:t xml:space="preserve">17/18            120       90           80       105      83           780        150      120     140    </w:t>
      </w:r>
    </w:p>
    <w:p w:rsidR="008B5EA7" w:rsidRDefault="008B5EA7" w:rsidP="008B5EA7">
      <w:r>
        <w:t xml:space="preserve">19/20   </w:t>
      </w:r>
      <w:r w:rsidR="00925CC0">
        <w:t xml:space="preserve">         100       70         100      148       83           880        150     145      200    </w:t>
      </w:r>
    </w:p>
    <w:p w:rsidR="00925CC0" w:rsidRDefault="00925CC0" w:rsidP="008B5EA7">
      <w:r>
        <w:t xml:space="preserve">20/21            100       80         100      112       78           900        150      130     110    </w:t>
      </w:r>
    </w:p>
    <w:p w:rsidR="00925CC0" w:rsidRDefault="00925CC0" w:rsidP="008B5EA7">
      <w:r>
        <w:t xml:space="preserve">21/22             90        72           90        43        78           900       150        90      136    </w:t>
      </w:r>
    </w:p>
    <w:p w:rsidR="00925CC0" w:rsidRDefault="00925CC0" w:rsidP="008B5EA7">
      <w:r>
        <w:t xml:space="preserve">22/23             90        72           90        43         73          900        150       90      136    </w:t>
      </w:r>
    </w:p>
    <w:p w:rsidR="00925CC0" w:rsidRPr="008B5EA7" w:rsidRDefault="00925CC0" w:rsidP="008B5EA7">
      <w:r>
        <w:t xml:space="preserve">23/24 </w:t>
      </w:r>
      <w:proofErr w:type="spellStart"/>
      <w:r>
        <w:t>náv</w:t>
      </w:r>
      <w:proofErr w:type="spellEnd"/>
      <w:r>
        <w:t xml:space="preserve">      90       72            90       45         89           </w:t>
      </w:r>
      <w:r w:rsidR="00853B70">
        <w:t xml:space="preserve">900       170        90     156     </w:t>
      </w:r>
    </w:p>
    <w:sectPr w:rsidR="00925CC0" w:rsidRPr="008B5EA7" w:rsidSect="00007A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B5EA7"/>
    <w:rsid w:val="00007AEB"/>
    <w:rsid w:val="001B1677"/>
    <w:rsid w:val="00273DEA"/>
    <w:rsid w:val="00853B70"/>
    <w:rsid w:val="008B5EA7"/>
    <w:rsid w:val="00925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7A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145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Jandík</dc:creator>
  <cp:keywords/>
  <dc:description/>
  <cp:lastModifiedBy>Vladimír Jandík</cp:lastModifiedBy>
  <cp:revision>3</cp:revision>
  <cp:lastPrinted>2023-04-12T10:53:00Z</cp:lastPrinted>
  <dcterms:created xsi:type="dcterms:W3CDTF">2023-04-12T10:31:00Z</dcterms:created>
  <dcterms:modified xsi:type="dcterms:W3CDTF">2023-04-12T20:42:00Z</dcterms:modified>
</cp:coreProperties>
</file>